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爱尚北京升级版【北京+天津优享纯玩游双飞6日游】行程单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服务无忧 :24h在线管家为您提供专属服务，全程保驾护航，拒绝旅途困扰;
                <w:br/>
                ·尊享旅行 :一价全含、0购物0自费0景交(推一罚一万)
                <w:br/>
                ·贴心赠送 :奥运大型演出/升国旗仪式/红色党史馆/故宫耳麦/圆明园遗址/天津相声/定制热早餐·行程无忧 :正规空调旅游大巴车，每天循环消毒，整洁卫生，保证行驶安全与舒适;[体验 EXPERIENCE]感受京城民俗，探索古都传统文化;尊贵 DIGNITY]升级4晚3钻酒店住宿，轻松舒适享受惬意旅行;
                <w:br/>
                [丰富 ABUNDANT]暖冬养生宴-老北京铜锅涮肉+北京烤鸭+京城饺子宴，奢享不同风味特色餐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必荐理由】独家赠送价值 1280 元大礼包!不进购物店的旅行!
                <w:br/>
                说走就走，最灿烂的自由一往返双飞，全程0购物0自费0景交，有温度的北京旅游，金牌导游上团，丰富带团经验，游客满意度 100%，精华景点一网打尽，景点拒绝走马观花，不压缩游览时间;让旅途拥有更好的体验。
                <w:br/>
                。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今日安排：
                <w:br/>
                本团管家人员会提前一天发出团通知）请带好身份证件按合同出发日期到指定地点集合，以家庭为组！乘飞机赴
                <w:br/>
                北京或天津/石家庄，接待工作无缝对接到宾馆！（火车出发的次日抵达赴北京）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颐和园-圆明园遗址-清华西门拍照留念
                <w:br/>
              </w:t>
            </w:r>
          </w:p>
          <w:p>
            <w:pPr>
              <w:pStyle w:val="indent"/>
            </w:pPr>
            <w:r>
              <w:rPr>
                <w:rFonts w:ascii="微软雅黑" w:hAnsi="微软雅黑" w:eastAsia="微软雅黑" w:cs="微软雅黑"/>
                <w:color w:val="000000"/>
                <w:sz w:val="20"/>
                <w:szCs w:val="20"/>
              </w:rPr>
              <w:t xml:space="preserve">
                今日安排：
                <w:br/>
                ▶【颐和园】（游览时间2h）
                <w:br/>
                颐和园三山五园的皇家避暑胜地，是皇家园林杰出代表，三山五园中保存最完好的一座园林，既有皇家园林的雍容
                <w:br/>
                华贵又有江南园林的精巧别致. √中餐食光 ：清“风”包子，品尝北京具有代表的美食！
                <w:br/>
                ▶【圆明园西洋楼遗址】（游览时间 1.5h）
                <w:br/>
                ★独家赠送：圆明园是清代著名的皇家园林，由圆明园、长春园和绮春园三块区域组成，历史上无比富丽优美，
                <w:br/>
                有“万园之园”的美誉。
                <w:br/>
                √晚餐食光 ：北京风味菜，感受老北京人喜爱的风味菜！
                <w:br/>
                餐饮 ： 早、中、晚 酒店 ：含
                <w:br/>
                ★温馨提示
                <w:br/>
                1.游览过程中注意安全 ，保管好自己的随身财物。
                <w:br/>
                2.请贵宾们注意调整心情 ，配合导游工作。
                <w:br/>
                3.因节假日景区游客量较多 ，听从导游安排，不要掉队 ，请配合。
                <w:br/>
                景点：颐和园-圆明园遗址-清华西门拍照留念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升国旗仪式-天安门广场-瞻仰毛主席纪念堂-故宫博物院-王府井--天坛公园
                <w:br/>
              </w:t>
            </w:r>
          </w:p>
          <w:p>
            <w:pPr>
              <w:pStyle w:val="indent"/>
            </w:pPr>
            <w:r>
              <w:rPr>
                <w:rFonts w:ascii="微软雅黑" w:hAnsi="微软雅黑" w:eastAsia="微软雅黑" w:cs="微软雅黑"/>
                <w:color w:val="000000"/>
                <w:sz w:val="20"/>
                <w:szCs w:val="20"/>
              </w:rPr>
              <w:t xml:space="preserve">
                ▶【天安门广场-升旗仪式-参观纪念堂】（游览时间2h）
                <w:br/>
                听雄壮的国歌奏响 ，看鲜艳的五星红旗迎风飘扬 ，天安门坐落在中华人民共和国首都北京市的中心 参观毛主席
                <w:br/>
                纪念堂-瞻仰毛主席仪容（如遇纪念堂预约不成功或政策性关闭，改为外观）,外观【天安门城楼/国家大剧院/人民
                <w:br/>
                英雄纪念碑】等国家标志性建筑外景 ！
                <w:br/>
                ▶【故宫博物院】（游览时间 3h）是明清时期24代帝王执政并居住的皇宫，身处红墙黄瓦间，金碧辉煌的殿宇楼台
                <w:br/>
                中，穿越历史烟云，追溯昔日王朝的鼎盛繁华，所有精彩都不错过，赠送故宫导览耳机（游览约2.5小时）。
                <w:br/>
                ★温馨提示 ：故宫、纪念堂、升旗仪式需要提前7天预约，旺季票源紧张，如预约不成功，调换为景山或太庙、
                <w:br/>
                上午场进天安门。我社不接受任何门票预约类投诉▶【紫禁城护城河】
                <w:br/>
                北京的护城河分为外护城河和内护城河。 内护城河又叫皇城护城河 ，皇宫护城河 ，俗称筒子河。 筒子河是北京
                <w:br/>
                护城河仅存比较完整的护城河。
                <w:br/>
                √中餐食光 ：北京烤鸭，品尝宫廷挂炉烤鸭，寻找百年老字号的舌尖记忆。
                <w:br/>
                ▶【王府井步行街】
                <w:br/>
                自由活动在此可游览到百年教堂，新东安市场和百货大楼的商铺林立，另有北京老字号在王府井讲述着商界传奇
                <w:br/>
                ▶【天坛公园】（游览时间 1.5h）
                <w:br/>
                游览世界上最大的皇家祭天建筑群，这里古树成林，天圆地方的玄妙设计更加让古建筑充满神秘感，此地成了皇
                <w:br/>
                帝于上天对话的天堂。感受今日北京平常百姓的幸福生活（游览时间约90分钟，含大门票）
                <w:br/>
                餐饮 ：早、 中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景点：升国旗仪式-天安门广场-瞻仰毛主席纪念堂-故宫博物院-王府井--天坛公园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八达岭长城-奥运大型演出-奥林匹克公园-鸟巢、水立方外景-红色党史馆
                <w:br/>
              </w:t>
            </w:r>
          </w:p>
          <w:p>
            <w:pPr>
              <w:pStyle w:val="indent"/>
            </w:pPr>
            <w:r>
              <w:rPr>
                <w:rFonts w:ascii="微软雅黑" w:hAnsi="微软雅黑" w:eastAsia="微软雅黑" w:cs="微软雅黑"/>
                <w:color w:val="000000"/>
                <w:sz w:val="20"/>
                <w:szCs w:val="20"/>
              </w:rPr>
              <w:t xml:space="preserve">
                今日安排：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雄姿，当一路赏过水关长城的险峻，越过【天下第一雄关-居庸关】居庸叠翠的美景伴着雄关的险峻和秀美来自
                <w:br/>
                好汉坡的豪迈伴着巨龙蜿蜒在山间，登临长城，体验“不到长城非好汉”的气魄。细品万里长城绵延，纵贯两千
                <w:br/>
                年，雄伟壮观。(游览约120分钟)。
                <w:br/>
                ▶【奥运大型演出】（游览时间 1h）
                <w:br/>
                ★独家赠送：奥运表演——曾经登上世界的舞台，台上一分钟台下十年功惊叹，国际都市的文化生活，特别赠
                <w:br/>
                送大型文化演出，在掌声中惊叹走上国际舞台的绝美技艺！
                <w:br/>
                √午餐食光 ：京城饺子宴，品尝北方人喜爱的面食，感受中国传统美食！
                <w:br/>
                ▶【红色党史馆】（游览时间 1.5h）
                <w:br/>
                ★独家赠送：中国共产党历史展览馆，以“不忘初心、牢记使命”为主题，按照“站起来、富起来、强起来”
                <w:br/>
                的历史脉络分为四个部分，通过文物、场景复原、多媒体影像等多维度手段，首次全方位、全过程、全景式展
                <w:br/>
                现党的百年历程。
                <w:br/>
                ▶【奥林匹克公园】（游览时间 1h）
                <w:br/>
                【2008奥运村址---奥林匹克公园】--奥运会开闭幕式场馆。【鸟巢】与【水立方】外景拍照留念打卡北京网红地
                <w:br/>
                标鸟巢水立方，回味人文奥运、科技奥运的魅力所在。参观国家速滑馆-【冰丝带】外景。
                <w:br/>
                √晚餐食光 ：暖冬养生宴-老北京铜锅涮肉 ，品尝老北京铜锅里的京味文化。
                <w:br/>
                餐饮 ：早、 中、 晚 酒店 ：含★温馨提示：
                <w:br/>
                1.游览过程中注意安全，保管好自己的随身财物。
                <w:br/>
                2.请贵宾们注意调整心情，配合导游工作。
                <w:br/>
                3.因长城景区距离市区较远，出城堵车情况比较严重，根据当日游客量导游会做合理安排，请配合。若乘坐滑车或
                <w:br/>
                缆车请自理，导游不做额外推荐。
                <w:br/>
                景点：八达岭长城-奥运大型演出-奥林匹克公园-鸟巢、水立方外景-红色党史馆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北京/天津/石家庄--温馨的家
                <w:br/>
              </w:t>
            </w:r>
          </w:p>
          <w:p>
            <w:pPr>
              <w:pStyle w:val="indent"/>
            </w:pPr>
            <w:r>
              <w:rPr>
                <w:rFonts w:ascii="微软雅黑" w:hAnsi="微软雅黑" w:eastAsia="微软雅黑" w:cs="微软雅黑"/>
                <w:color w:val="000000"/>
                <w:sz w:val="20"/>
                <w:szCs w:val="20"/>
              </w:rPr>
              <w:t xml:space="preserve">
                今日安排：
                <w:br/>
                自由活动，根据返程交通时间提前送机场或车站！结束愉快之旅！——（火车的客人次日抵达家乡，飞机的客人
                <w:br/>
                当日返程）（因到行程门票预约时间，游览路线会前后整天调整）。 ——具体行程及景点若有变更，以报名旅行社最后确认行程内容、航班及火车车次为准！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2025-12-16T12:09:34+08:00</dcterms:created>
  <dcterms:modified xsi:type="dcterms:W3CDTF">2025-12-16T12:09:34+08:00</dcterms:modified>
</cp:coreProperties>
</file>

<file path=docProps/custom.xml><?xml version="1.0" encoding="utf-8"?>
<Properties xmlns="http://schemas.openxmlformats.org/officeDocument/2006/custom-properties" xmlns:vt="http://schemas.openxmlformats.org/officeDocument/2006/docPropsVTypes"/>
</file>